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4A" w:rsidRPr="006D2C4A" w:rsidRDefault="006D2C4A" w:rsidP="006D2C4A">
      <w:r w:rsidRPr="006D2C4A">
        <w:object w:dxaOrig="499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56.95pt" o:ole="">
            <v:imagedata r:id="rId5" o:title="" cropleft="27054f"/>
          </v:shape>
          <o:OLEObject Type="Embed" ProgID="CorelPhotoPaint.Image.8" ShapeID="_x0000_i1025" DrawAspect="Content" ObjectID="_1443937034" r:id="rId6"/>
        </w:object>
      </w:r>
    </w:p>
    <w:p w:rsidR="006D2C4A" w:rsidRPr="006D2C4A" w:rsidRDefault="006D2C4A" w:rsidP="006D2C4A">
      <w:pPr>
        <w:rPr>
          <w:u w:val="single"/>
        </w:rPr>
      </w:pPr>
      <w:r w:rsidRPr="006D2C4A">
        <w:rPr>
          <w:u w:val="single"/>
        </w:rPr>
        <w:t>Einverständniserklärung</w:t>
      </w:r>
    </w:p>
    <w:p w:rsidR="006D2C4A" w:rsidRPr="006D2C4A" w:rsidRDefault="006D2C4A" w:rsidP="006D2C4A"/>
    <w:p w:rsidR="006D2C4A" w:rsidRPr="006D2C4A" w:rsidRDefault="006D2C4A" w:rsidP="006D2C4A">
      <w:r w:rsidRPr="006D2C4A">
        <w:t>Mit meiner Unterschrift erkläre ich mich einverstanden, dass mein Sohn/meine Tochter ___________________________  bei der Veranstaltung ______________________ der Jugendpflege der Samtgemeinde Lachendorf am _________________ mit Privat-PKWs bzw. dem „Gemeindebus“ zum Veranstaltungsort fahren darf. Ich bin zudem damit einverstanden, dass mein Kind die dortige Veranstaltung besucht.</w:t>
      </w:r>
    </w:p>
    <w:p w:rsidR="006D2C4A" w:rsidRPr="006D2C4A" w:rsidRDefault="006D2C4A" w:rsidP="006D2C4A"/>
    <w:p w:rsidR="006D2C4A" w:rsidRPr="006D2C4A" w:rsidRDefault="006D2C4A" w:rsidP="006D2C4A">
      <w:r w:rsidRPr="006D2C4A">
        <w:t>Für Notfälle bin ich unter folgender Telefonnummer erreichbar:_________________________</w:t>
      </w:r>
    </w:p>
    <w:p w:rsidR="006D2C4A" w:rsidRDefault="006D2C4A" w:rsidP="006D2C4A"/>
    <w:p w:rsidR="006D2C4A" w:rsidRPr="006D2C4A" w:rsidRDefault="006D2C4A" w:rsidP="006D2C4A">
      <w:r>
        <w:t>__________________________________________________________________________</w:t>
      </w:r>
      <w:bookmarkStart w:id="0" w:name="_GoBack"/>
      <w:bookmarkEnd w:id="0"/>
    </w:p>
    <w:p w:rsidR="006D2C4A" w:rsidRPr="006D2C4A" w:rsidRDefault="006D2C4A" w:rsidP="006D2C4A">
      <w:r w:rsidRPr="006D2C4A">
        <w:t>Datum, Unterschrift der/des Erziehungsberechtigten</w:t>
      </w:r>
    </w:p>
    <w:p w:rsidR="004B17C7" w:rsidRDefault="004B17C7"/>
    <w:sectPr w:rsidR="004B1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A"/>
    <w:rsid w:val="004B17C7"/>
    <w:rsid w:val="006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Lac: Röker, Claudia</dc:creator>
  <cp:lastModifiedBy>Lac: Röker, Claudia</cp:lastModifiedBy>
  <cp:revision>1</cp:revision>
  <dcterms:created xsi:type="dcterms:W3CDTF">2013-10-22T06:50:00Z</dcterms:created>
  <dcterms:modified xsi:type="dcterms:W3CDTF">2013-10-22T06:51:00Z</dcterms:modified>
</cp:coreProperties>
</file>